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D8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Всеукраїнського шахового фестивалю </w:t>
      </w:r>
    </w:p>
    <w:p w:rsidR="00FC37D8" w:rsidRPr="002A0E8E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«Осінні канікули на Оболоні» </w:t>
      </w:r>
    </w:p>
    <w:p w:rsidR="00FC37D8" w:rsidRPr="008B0ADF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Шаховий клуб «Оболонь»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Оболонського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», вул. </w:t>
      </w:r>
      <w:r>
        <w:rPr>
          <w:rFonts w:ascii="Times New Roman" w:hAnsi="Times New Roman" w:cs="Times New Roman"/>
          <w:sz w:val="24"/>
          <w:szCs w:val="24"/>
          <w:lang w:val="uk-UA"/>
        </w:rPr>
        <w:t>Агрегатна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FC37D8" w:rsidRPr="0035504C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ADF"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 w:rsidR="00F53C8B">
        <w:rPr>
          <w:rFonts w:ascii="Times New Roman" w:hAnsi="Times New Roman" w:cs="Times New Roman"/>
          <w:b/>
          <w:sz w:val="24"/>
          <w:szCs w:val="24"/>
          <w:lang w:val="uk-UA"/>
        </w:rPr>
        <w:t>01 – 05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.11.201</w:t>
      </w:r>
      <w:r w:rsidRPr="00FC37D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W w:w="1020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5231"/>
        <w:gridCol w:w="849"/>
        <w:gridCol w:w="713"/>
        <w:gridCol w:w="713"/>
        <w:gridCol w:w="713"/>
        <w:gridCol w:w="713"/>
        <w:gridCol w:w="850"/>
      </w:tblGrid>
      <w:tr w:rsidR="00FC37D8" w:rsidRPr="000F6C36" w:rsidTr="00106845">
        <w:trPr>
          <w:trHeight w:val="234"/>
        </w:trPr>
        <w:tc>
          <w:tcPr>
            <w:tcW w:w="424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31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852" w:type="dxa"/>
            <w:gridSpan w:val="4"/>
            <w:vAlign w:val="center"/>
          </w:tcPr>
          <w:p w:rsidR="00FC37D8" w:rsidRPr="000F6C36" w:rsidRDefault="00FC37D8" w:rsidP="00FC37D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Турніри </w:t>
            </w:r>
          </w:p>
        </w:tc>
        <w:tc>
          <w:tcPr>
            <w:tcW w:w="850" w:type="dxa"/>
            <w:vMerge w:val="restart"/>
            <w:vAlign w:val="center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Рапід</w:t>
            </w:r>
            <w:proofErr w:type="spellEnd"/>
          </w:p>
          <w:p w:rsidR="00986E2F" w:rsidRPr="00FC37D8" w:rsidRDefault="00986E2F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Добав.</w:t>
            </w:r>
          </w:p>
        </w:tc>
      </w:tr>
      <w:tr w:rsidR="00FC37D8" w:rsidRPr="000F6C36" w:rsidTr="00106845">
        <w:trPr>
          <w:trHeight w:val="131"/>
        </w:trPr>
        <w:tc>
          <w:tcPr>
            <w:tcW w:w="424" w:type="dxa"/>
            <w:vMerge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1" w:type="dxa"/>
            <w:vMerge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vAlign w:val="center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3" w:type="dxa"/>
            <w:vAlign w:val="center"/>
          </w:tcPr>
          <w:p w:rsidR="00FC37D8" w:rsidRPr="00A94588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vAlign w:val="center"/>
          </w:tcPr>
          <w:p w:rsidR="00FC37D8" w:rsidRPr="00E00571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713" w:type="dxa"/>
            <w:vAlign w:val="center"/>
          </w:tcPr>
          <w:p w:rsidR="00FC37D8" w:rsidRPr="00A94588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«В»</w:t>
            </w:r>
          </w:p>
        </w:tc>
        <w:tc>
          <w:tcPr>
            <w:tcW w:w="713" w:type="dxa"/>
            <w:vAlign w:val="center"/>
          </w:tcPr>
          <w:p w:rsidR="00FC37D8" w:rsidRPr="00F57FCD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Merge/>
            <w:vAlign w:val="center"/>
          </w:tcPr>
          <w:p w:rsidR="00FC37D8" w:rsidRPr="00F57FCD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31" w:type="dxa"/>
            <w:vAlign w:val="center"/>
          </w:tcPr>
          <w:p w:rsidR="00F95D26" w:rsidRPr="000F6C3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</w:p>
        </w:tc>
        <w:tc>
          <w:tcPr>
            <w:tcW w:w="849" w:type="dxa"/>
            <w:vAlign w:val="center"/>
          </w:tcPr>
          <w:p w:rsidR="00F95D26" w:rsidRPr="005724D4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0F6C3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Pr="000F6C3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3" w:type="dxa"/>
            <w:vAlign w:val="center"/>
          </w:tcPr>
          <w:p w:rsidR="00F95D26" w:rsidRPr="000F6C3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850" w:type="dxa"/>
            <w:vAlign w:val="center"/>
          </w:tcPr>
          <w:p w:rsidR="00F95D26" w:rsidRPr="00986E2F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849" w:type="dxa"/>
            <w:vAlign w:val="center"/>
          </w:tcPr>
          <w:p w:rsidR="00F95D26" w:rsidRPr="00CE5B1E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95D26" w:rsidRPr="00D61E98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F95D26" w:rsidRPr="00A506A4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31" w:type="dxa"/>
            <w:vAlign w:val="center"/>
          </w:tcPr>
          <w:p w:rsidR="00F95D26" w:rsidRPr="000F6C3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Деснянський р-н)</w:t>
            </w:r>
          </w:p>
        </w:tc>
        <w:tc>
          <w:tcPr>
            <w:tcW w:w="849" w:type="dxa"/>
            <w:vAlign w:val="center"/>
          </w:tcPr>
          <w:p w:rsidR="00F95D26" w:rsidRPr="0053714E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Pr="00D87192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D87192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Pr="00D87192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F95D26" w:rsidRPr="00A506A4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31" w:type="dxa"/>
            <w:vAlign w:val="center"/>
          </w:tcPr>
          <w:p w:rsidR="00F95D26" w:rsidRPr="00F94B23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(«Товариш»           Шевченківський р-н)</w:t>
            </w:r>
          </w:p>
        </w:tc>
        <w:tc>
          <w:tcPr>
            <w:tcW w:w="849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95D26" w:rsidRPr="00A506A4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  Печерський р-н)</w:t>
            </w:r>
          </w:p>
        </w:tc>
        <w:tc>
          <w:tcPr>
            <w:tcW w:w="849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Pr="00A506A4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31" w:type="dxa"/>
            <w:vAlign w:val="center"/>
          </w:tcPr>
          <w:p w:rsidR="00F95D26" w:rsidRPr="008177FC" w:rsidRDefault="005D57CF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(</w:t>
            </w:r>
            <w:r w:rsidR="00F95D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«Каштанчик»  </w:t>
            </w:r>
            <w:proofErr w:type="spellStart"/>
            <w:r w:rsidR="00F95D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="00F95D26" w:rsidRPr="008177F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F95D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 w:rsidR="00F95D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F95D26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(«ЦТДЮ»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95D26" w:rsidRPr="00CE5B1E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95D26" w:rsidRPr="008E567A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3»              Дарницький р-н)</w:t>
            </w:r>
          </w:p>
        </w:tc>
        <w:tc>
          <w:tcPr>
            <w:tcW w:w="849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Pr="007B4B7F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849" w:type="dxa"/>
            <w:vAlign w:val="center"/>
          </w:tcPr>
          <w:p w:rsidR="00F95D26" w:rsidRPr="005724D4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31" w:type="dxa"/>
            <w:vAlign w:val="center"/>
          </w:tcPr>
          <w:p w:rsidR="00F95D2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(«ДЮЦ Дарниця» Дарницький р-н)</w:t>
            </w:r>
          </w:p>
        </w:tc>
        <w:tc>
          <w:tcPr>
            <w:tcW w:w="849" w:type="dxa"/>
            <w:vAlign w:val="center"/>
          </w:tcPr>
          <w:p w:rsidR="00F95D26" w:rsidRPr="00CE5B1E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8E567A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Pr="00900BE5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Pr="00A506A4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Default="00F95D26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31" w:type="dxa"/>
            <w:vAlign w:val="center"/>
          </w:tcPr>
          <w:p w:rsidR="00F95D26" w:rsidRPr="00F94B23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F94B2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Подільський (Хмельницька обл.)</w:t>
            </w:r>
          </w:p>
        </w:tc>
        <w:tc>
          <w:tcPr>
            <w:tcW w:w="849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Pr="00900BE5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95D26" w:rsidRPr="00043954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95D26" w:rsidRDefault="00F95D26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95D26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31" w:type="dxa"/>
            <w:vAlign w:val="center"/>
          </w:tcPr>
          <w:p w:rsidR="00F53C8B" w:rsidRDefault="00F53C8B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849" w:type="dxa"/>
            <w:vAlign w:val="center"/>
          </w:tcPr>
          <w:p w:rsidR="00F53C8B" w:rsidRPr="005724D4" w:rsidRDefault="00F53C8B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Default="00F53C8B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Pr="00986E2F" w:rsidRDefault="00986E2F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школа»)</w:t>
            </w:r>
          </w:p>
        </w:tc>
        <w:tc>
          <w:tcPr>
            <w:tcW w:w="849" w:type="dxa"/>
            <w:vAlign w:val="center"/>
          </w:tcPr>
          <w:p w:rsidR="00F53C8B" w:rsidRPr="00CE5B1E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Pr="00C85B61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Коломия                    (Івано-Франківська обл.)</w:t>
            </w:r>
          </w:p>
        </w:tc>
        <w:tc>
          <w:tcPr>
            <w:tcW w:w="849" w:type="dxa"/>
            <w:vAlign w:val="center"/>
          </w:tcPr>
          <w:p w:rsidR="00F53C8B" w:rsidRPr="0062265C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62265C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B646F3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81ED0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21122E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31" w:type="dxa"/>
            <w:vAlign w:val="center"/>
          </w:tcPr>
          <w:p w:rsidR="00F53C8B" w:rsidRPr="00FC37D8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Луганськ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114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(«Сходинки»,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район)</w:t>
            </w:r>
          </w:p>
        </w:tc>
        <w:tc>
          <w:tcPr>
            <w:tcW w:w="849" w:type="dxa"/>
            <w:vAlign w:val="center"/>
          </w:tcPr>
          <w:p w:rsidR="00F53C8B" w:rsidRPr="00CE5B1E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31" w:type="dxa"/>
            <w:vAlign w:val="center"/>
          </w:tcPr>
          <w:p w:rsidR="00F53C8B" w:rsidRDefault="00F53C8B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(«Гамбіт»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C8B" w:rsidRPr="00F95D26" w:rsidRDefault="00F53C8B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7B4B7F" w:rsidRDefault="00F53C8B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520F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Почаїв                               (Тернопільська обл.)</w:t>
            </w:r>
          </w:p>
        </w:tc>
        <w:tc>
          <w:tcPr>
            <w:tcW w:w="849" w:type="dxa"/>
            <w:vAlign w:val="center"/>
          </w:tcPr>
          <w:p w:rsidR="00F53C8B" w:rsidRPr="0062265C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62265C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62265C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62265C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524BE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                            (Київська  обл.)</w:t>
            </w:r>
          </w:p>
        </w:tc>
        <w:tc>
          <w:tcPr>
            <w:tcW w:w="849" w:type="dxa"/>
            <w:vAlign w:val="center"/>
          </w:tcPr>
          <w:p w:rsidR="00F53C8B" w:rsidRPr="00CE5B1E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8E567A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849" w:type="dxa"/>
            <w:vAlign w:val="center"/>
          </w:tcPr>
          <w:p w:rsidR="00F53C8B" w:rsidRPr="00CE5B1E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900BE5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A87EB3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«Скандинавська гімназія» (Дарницький)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(«Мала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C8B" w:rsidRPr="00CE5B1E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8E567A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31" w:type="dxa"/>
            <w:vAlign w:val="center"/>
          </w:tcPr>
          <w:p w:rsidR="00F53C8B" w:rsidRPr="00ED055E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»)    </w:t>
            </w:r>
          </w:p>
        </w:tc>
        <w:tc>
          <w:tcPr>
            <w:tcW w:w="849" w:type="dxa"/>
            <w:vAlign w:val="center"/>
          </w:tcPr>
          <w:p w:rsidR="00F53C8B" w:rsidRPr="0004686C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900BE5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043954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04686C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31" w:type="dxa"/>
            <w:vAlign w:val="center"/>
          </w:tcPr>
          <w:p w:rsidR="00F53C8B" w:rsidRPr="00043954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(«СЗШ № 194»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C8B" w:rsidRPr="005724D4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(«СЗШ № 1»  Шевченківський р-н)</w:t>
            </w:r>
          </w:p>
        </w:tc>
        <w:tc>
          <w:tcPr>
            <w:tcW w:w="849" w:type="dxa"/>
            <w:vAlign w:val="center"/>
          </w:tcPr>
          <w:p w:rsidR="00F53C8B" w:rsidRPr="000F6C36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900BE5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Pr="00A87EB3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C8B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C8B" w:rsidRDefault="00F53C8B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31" w:type="dxa"/>
            <w:vAlign w:val="center"/>
          </w:tcPr>
          <w:p w:rsidR="00F53C8B" w:rsidRDefault="00F53C8B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(КМП «Вікторія», Подільський р-н)</w:t>
            </w:r>
          </w:p>
        </w:tc>
        <w:tc>
          <w:tcPr>
            <w:tcW w:w="849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C8B" w:rsidRDefault="00F53C8B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C8B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986E2F" w:rsidRPr="000F6C36" w:rsidTr="00106845">
        <w:trPr>
          <w:trHeight w:val="150"/>
        </w:trPr>
        <w:tc>
          <w:tcPr>
            <w:tcW w:w="424" w:type="dxa"/>
            <w:vAlign w:val="center"/>
          </w:tcPr>
          <w:p w:rsid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31" w:type="dxa"/>
            <w:vAlign w:val="center"/>
          </w:tcPr>
          <w:p w:rsidR="00986E2F" w:rsidRDefault="00986E2F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                                   (Чернігівська обл.)</w:t>
            </w:r>
          </w:p>
        </w:tc>
        <w:tc>
          <w:tcPr>
            <w:tcW w:w="849" w:type="dxa"/>
            <w:vAlign w:val="center"/>
          </w:tcPr>
          <w:p w:rsidR="00986E2F" w:rsidRDefault="00986E2F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6E2F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86E2F" w:rsidRPr="000F6C36" w:rsidTr="00106845">
        <w:trPr>
          <w:trHeight w:val="150"/>
        </w:trPr>
        <w:tc>
          <w:tcPr>
            <w:tcW w:w="424" w:type="dxa"/>
            <w:vAlign w:val="center"/>
          </w:tcPr>
          <w:p w:rsid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31" w:type="dxa"/>
            <w:vAlign w:val="center"/>
          </w:tcPr>
          <w:p w:rsidR="00986E2F" w:rsidRDefault="00986E2F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«Лідер»   (Дарницький р-н)</w:t>
            </w:r>
          </w:p>
        </w:tc>
        <w:tc>
          <w:tcPr>
            <w:tcW w:w="849" w:type="dxa"/>
            <w:vAlign w:val="center"/>
          </w:tcPr>
          <w:p w:rsidR="00986E2F" w:rsidRDefault="00986E2F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986E2F" w:rsidRDefault="00986E2F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6E2F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C8B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F53C8B" w:rsidRPr="0035504C" w:rsidRDefault="00F53C8B" w:rsidP="00FC37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0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49" w:type="dxa"/>
            <w:vAlign w:val="center"/>
          </w:tcPr>
          <w:p w:rsidR="00F53C8B" w:rsidRPr="00AB5F26" w:rsidRDefault="00986E2F" w:rsidP="00FC37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125</w:t>
            </w:r>
          </w:p>
        </w:tc>
        <w:tc>
          <w:tcPr>
            <w:tcW w:w="713" w:type="dxa"/>
            <w:vAlign w:val="center"/>
          </w:tcPr>
          <w:p w:rsidR="00F53C8B" w:rsidRPr="0035504C" w:rsidRDefault="00F53C8B" w:rsidP="00FC37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713" w:type="dxa"/>
            <w:vAlign w:val="center"/>
          </w:tcPr>
          <w:p w:rsidR="00F53C8B" w:rsidRPr="0035504C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713" w:type="dxa"/>
            <w:vAlign w:val="center"/>
          </w:tcPr>
          <w:p w:rsidR="00F53C8B" w:rsidRPr="0053714E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</w:t>
            </w:r>
          </w:p>
        </w:tc>
        <w:tc>
          <w:tcPr>
            <w:tcW w:w="713" w:type="dxa"/>
            <w:vAlign w:val="center"/>
          </w:tcPr>
          <w:p w:rsidR="00F53C8B" w:rsidRPr="0035504C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  <w:tc>
          <w:tcPr>
            <w:tcW w:w="850" w:type="dxa"/>
            <w:vAlign w:val="center"/>
          </w:tcPr>
          <w:p w:rsidR="00F53C8B" w:rsidRPr="0035504C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F53C8B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F53C8B" w:rsidRDefault="00F53C8B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49" w:type="dxa"/>
            <w:vAlign w:val="center"/>
          </w:tcPr>
          <w:p w:rsidR="00F53C8B" w:rsidRPr="00472D7F" w:rsidRDefault="00986E2F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F53C8B" w:rsidRDefault="00F53C8B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F53C8B" w:rsidRPr="00472D7F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C8B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F53C8B" w:rsidRDefault="00F53C8B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49" w:type="dxa"/>
            <w:vAlign w:val="center"/>
          </w:tcPr>
          <w:p w:rsidR="00F53C8B" w:rsidRPr="00472D7F" w:rsidRDefault="00F53C8B" w:rsidP="00986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53C8B" w:rsidRDefault="00F53C8B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13" w:type="dxa"/>
            <w:vAlign w:val="center"/>
          </w:tcPr>
          <w:p w:rsidR="00F53C8B" w:rsidRPr="00534398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850" w:type="dxa"/>
            <w:vAlign w:val="center"/>
          </w:tcPr>
          <w:p w:rsidR="00F53C8B" w:rsidRPr="00472D7F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F53C8B" w:rsidRPr="000F6C36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F53C8B" w:rsidRDefault="00F53C8B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Дівчата</w:t>
            </w:r>
          </w:p>
        </w:tc>
        <w:tc>
          <w:tcPr>
            <w:tcW w:w="849" w:type="dxa"/>
            <w:vAlign w:val="center"/>
          </w:tcPr>
          <w:p w:rsidR="00F53C8B" w:rsidRPr="0004686C" w:rsidRDefault="00F53C8B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C8B" w:rsidRDefault="00F53C8B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53C8B" w:rsidRPr="000F6C36" w:rsidRDefault="00F53C8B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C8B" w:rsidRPr="0004686C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53C8B" w:rsidRPr="000F6C36" w:rsidRDefault="00986E2F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FC37D8" w:rsidRDefault="00FC37D8" w:rsidP="00986E2F">
      <w:pPr>
        <w:spacing w:after="0"/>
        <w:ind w:right="-284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C37D8" w:rsidRPr="001D0F85" w:rsidRDefault="00FC37D8" w:rsidP="00986E2F">
      <w:pPr>
        <w:spacing w:before="120" w:after="0"/>
        <w:ind w:left="-851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Головний суддя змагань                                                      </w:t>
      </w:r>
      <w:r w:rsidR="00986E2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A2D40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986E2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Шистарьов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Сергій Юрійович</w:t>
      </w:r>
    </w:p>
    <w:p w:rsidR="00FC37D8" w:rsidRPr="003F0E72" w:rsidRDefault="00FC37D8" w:rsidP="00FC37D8">
      <w:pPr>
        <w:spacing w:after="0"/>
        <w:ind w:right="-284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C37D8" w:rsidRPr="0041646D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106845" w:rsidRDefault="00106845" w:rsidP="00FC37D8">
      <w:pPr>
        <w:spacing w:after="0"/>
        <w:rPr>
          <w:rFonts w:ascii="Times New Roman" w:hAnsi="Times New Roman" w:cs="Times New Roman"/>
          <w:b/>
          <w:lang w:val="uk-UA"/>
        </w:rPr>
      </w:pPr>
    </w:p>
    <w:p w:rsidR="00F95D26" w:rsidRDefault="00F95D26" w:rsidP="00986E2F">
      <w:pPr>
        <w:spacing w:after="0"/>
        <w:rPr>
          <w:rFonts w:ascii="Times New Roman" w:hAnsi="Times New Roman" w:cs="Times New Roman"/>
          <w:b/>
          <w:lang w:val="uk-UA"/>
        </w:rPr>
      </w:pPr>
    </w:p>
    <w:p w:rsidR="00986E2F" w:rsidRDefault="00986E2F" w:rsidP="00FC37D8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</w:p>
    <w:p w:rsidR="00FC37D8" w:rsidRPr="001520FF" w:rsidRDefault="00FC37D8" w:rsidP="001520FF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BD217B">
        <w:rPr>
          <w:rFonts w:ascii="Times New Roman" w:hAnsi="Times New Roman" w:cs="Times New Roman"/>
          <w:b/>
          <w:lang w:val="uk-UA"/>
        </w:rPr>
        <w:lastRenderedPageBreak/>
        <w:t>СТАТИСТИКА ПО  ОБЛАСТЯ</w:t>
      </w:r>
      <w:r w:rsidRPr="00BD217B"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  <w:lang w:val="uk-UA"/>
        </w:rPr>
        <w:t xml:space="preserve"> 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256"/>
      </w:tblGrid>
      <w:tr w:rsidR="00FC37D8" w:rsidRPr="00BD217B" w:rsidTr="001520FF">
        <w:trPr>
          <w:trHeight w:val="135"/>
        </w:trPr>
        <w:tc>
          <w:tcPr>
            <w:tcW w:w="754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Кількість учасник</w:t>
            </w:r>
            <w:r w:rsidRPr="00BD217B">
              <w:rPr>
                <w:rFonts w:ascii="Times New Roman" w:hAnsi="Times New Roman" w:cs="Times New Roman"/>
                <w:b/>
                <w:lang w:val="uk-UA"/>
              </w:rPr>
              <w:t>ів</w:t>
            </w:r>
          </w:p>
        </w:tc>
      </w:tr>
      <w:tr w:rsidR="00106845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106845" w:rsidRPr="0013433E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106845" w:rsidRPr="00BD217B" w:rsidRDefault="00106845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106845" w:rsidRPr="00BD217B" w:rsidRDefault="000D49BA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106845" w:rsidRPr="00BD217B" w:rsidTr="001520FF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106845" w:rsidRPr="00F94B23" w:rsidRDefault="00106845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– Подільський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106845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106845" w:rsidRPr="00BD217B" w:rsidRDefault="00106845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Луганська</w:t>
            </w:r>
            <w:r w:rsidRPr="00AD7FEE">
              <w:rPr>
                <w:rFonts w:ascii="Times New Roman" w:hAnsi="Times New Roman" w:cs="Times New Roman"/>
                <w:b/>
                <w:lang w:val="uk-UA"/>
              </w:rPr>
              <w:t xml:space="preserve">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106845" w:rsidRPr="00BD217B" w:rsidTr="001520FF">
        <w:trPr>
          <w:trHeight w:val="135"/>
        </w:trPr>
        <w:tc>
          <w:tcPr>
            <w:tcW w:w="754" w:type="dxa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106845" w:rsidRDefault="00106845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Луганськ</w:t>
            </w:r>
          </w:p>
        </w:tc>
        <w:tc>
          <w:tcPr>
            <w:tcW w:w="2256" w:type="dxa"/>
            <w:vAlign w:val="center"/>
          </w:tcPr>
          <w:p w:rsidR="00106845" w:rsidRPr="00BD217B" w:rsidRDefault="0010684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4221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4221" w:rsidRPr="00010502" w:rsidRDefault="00010502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0502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4221" w:rsidRPr="00DF4221" w:rsidRDefault="00DF4221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Івано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– Франківська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4221" w:rsidRPr="00DF4221" w:rsidRDefault="00DF4221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DF4221" w:rsidRPr="00DF4221" w:rsidTr="001520FF">
        <w:trPr>
          <w:trHeight w:val="135"/>
        </w:trPr>
        <w:tc>
          <w:tcPr>
            <w:tcW w:w="754" w:type="dxa"/>
            <w:vAlign w:val="center"/>
          </w:tcPr>
          <w:p w:rsidR="00DF4221" w:rsidRPr="00BD217B" w:rsidRDefault="00DF4221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DF4221" w:rsidRDefault="00DF4221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Коломия</w:t>
            </w:r>
          </w:p>
        </w:tc>
        <w:tc>
          <w:tcPr>
            <w:tcW w:w="2256" w:type="dxa"/>
            <w:vAlign w:val="center"/>
          </w:tcPr>
          <w:p w:rsidR="00DF4221" w:rsidRDefault="00DF4221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2D7F" w:rsidRPr="00DF4221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2D7F" w:rsidRPr="00010502" w:rsidRDefault="00010502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2D7F" w:rsidRPr="00472D7F" w:rsidRDefault="00472D7F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Тернопільська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472D7F" w:rsidRPr="00472D7F" w:rsidRDefault="00472D7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472D7F" w:rsidRPr="00DF4221" w:rsidTr="001520FF">
        <w:trPr>
          <w:trHeight w:val="135"/>
        </w:trPr>
        <w:tc>
          <w:tcPr>
            <w:tcW w:w="754" w:type="dxa"/>
            <w:vAlign w:val="center"/>
          </w:tcPr>
          <w:p w:rsidR="00472D7F" w:rsidRPr="00010502" w:rsidRDefault="00010502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496" w:type="dxa"/>
            <w:vAlign w:val="center"/>
          </w:tcPr>
          <w:p w:rsidR="00472D7F" w:rsidRDefault="00472D7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Почаїв</w:t>
            </w:r>
          </w:p>
        </w:tc>
        <w:tc>
          <w:tcPr>
            <w:tcW w:w="2256" w:type="dxa"/>
            <w:vAlign w:val="center"/>
          </w:tcPr>
          <w:p w:rsidR="00472D7F" w:rsidRDefault="00472D7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86E2F" w:rsidRPr="00DF4221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86E2F" w:rsidRP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86E2F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86E2F" w:rsidRPr="00986E2F" w:rsidRDefault="00986E2F" w:rsidP="001520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Чернігівська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86E2F" w:rsidRP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986E2F" w:rsidRPr="00986E2F" w:rsidTr="001520FF">
        <w:trPr>
          <w:trHeight w:val="135"/>
        </w:trPr>
        <w:tc>
          <w:tcPr>
            <w:tcW w:w="754" w:type="dxa"/>
            <w:vAlign w:val="center"/>
          </w:tcPr>
          <w:p w:rsidR="00986E2F" w:rsidRP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86E2F" w:rsidRDefault="00986E2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</w:t>
            </w:r>
          </w:p>
        </w:tc>
        <w:tc>
          <w:tcPr>
            <w:tcW w:w="2256" w:type="dxa"/>
            <w:vAlign w:val="center"/>
          </w:tcPr>
          <w:p w:rsid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2D7F" w:rsidRPr="00986E2F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2D7F" w:rsidRPr="00BD217B" w:rsidRDefault="00010502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986E2F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2D7F" w:rsidRPr="00071A03" w:rsidRDefault="00472D7F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71A03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472D7F" w:rsidRPr="003F0E72" w:rsidRDefault="00472D7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472D7F" w:rsidRPr="00986E2F" w:rsidTr="001520FF">
        <w:trPr>
          <w:trHeight w:val="135"/>
        </w:trPr>
        <w:tc>
          <w:tcPr>
            <w:tcW w:w="754" w:type="dxa"/>
            <w:vAlign w:val="center"/>
          </w:tcPr>
          <w:p w:rsidR="00472D7F" w:rsidRPr="00BD217B" w:rsidRDefault="00472D7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2D7F" w:rsidRPr="00CC7FB6" w:rsidRDefault="00472D7F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256" w:type="dxa"/>
            <w:vAlign w:val="center"/>
          </w:tcPr>
          <w:p w:rsidR="00472D7F" w:rsidRPr="00BD217B" w:rsidRDefault="000D49BA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2D7F" w:rsidRPr="00986E2F" w:rsidTr="001520FF">
        <w:trPr>
          <w:trHeight w:val="135"/>
        </w:trPr>
        <w:tc>
          <w:tcPr>
            <w:tcW w:w="754" w:type="dxa"/>
            <w:vAlign w:val="center"/>
          </w:tcPr>
          <w:p w:rsidR="00472D7F" w:rsidRPr="00BD217B" w:rsidRDefault="00472D7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2D7F" w:rsidRPr="00CC7FB6" w:rsidRDefault="00472D7F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2256" w:type="dxa"/>
            <w:vAlign w:val="center"/>
          </w:tcPr>
          <w:p w:rsidR="00472D7F" w:rsidRPr="00BD217B" w:rsidRDefault="000D49BA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2D7F" w:rsidRPr="00986E2F" w:rsidTr="001520FF">
        <w:trPr>
          <w:trHeight w:val="111"/>
        </w:trPr>
        <w:tc>
          <w:tcPr>
            <w:tcW w:w="6250" w:type="dxa"/>
            <w:gridSpan w:val="2"/>
            <w:vAlign w:val="center"/>
          </w:tcPr>
          <w:p w:rsidR="00472D7F" w:rsidRPr="00CC7FB6" w:rsidRDefault="00472D7F" w:rsidP="001520FF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  <w:vAlign w:val="center"/>
          </w:tcPr>
          <w:p w:rsidR="00472D7F" w:rsidRPr="00986E2F" w:rsidRDefault="00986E2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</w:tbl>
    <w:p w:rsidR="00FC37D8" w:rsidRPr="00AE71DF" w:rsidRDefault="001520FF" w:rsidP="001520FF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FC37D8" w:rsidRPr="00986E2F" w:rsidTr="00FC37D8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учасників</w:t>
            </w:r>
          </w:p>
        </w:tc>
      </w:tr>
      <w:tr w:rsidR="005D57C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5D57CF" w:rsidRPr="006F022B" w:rsidRDefault="005D57CF" w:rsidP="005D57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D57CF" w:rsidRPr="000F6C36" w:rsidRDefault="005D57CF" w:rsidP="005D57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5D57CF" w:rsidRPr="00AE71DF" w:rsidRDefault="005D57CF" w:rsidP="005D57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D57C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5D57CF" w:rsidRDefault="005D57CF" w:rsidP="005D57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D57CF" w:rsidRDefault="005D57CF" w:rsidP="005D57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57CF" w:rsidRPr="00CE5B1E" w:rsidRDefault="005D57CF" w:rsidP="005D5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5D57C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5D57CF" w:rsidRPr="00937B49" w:rsidRDefault="00926BCA" w:rsidP="005D57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D57CF" w:rsidRDefault="005D57CF" w:rsidP="005D57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57CF" w:rsidRPr="00CE5B1E" w:rsidRDefault="005D57CF" w:rsidP="005D5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6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(«Товариш» 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Pr="00AE71DF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   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(«Каштанчик»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Pr="008177F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Pr="005724D4" w:rsidRDefault="00926BCA" w:rsidP="00926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(«ЦТДЮ»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Pr="005724D4" w:rsidRDefault="00926BCA" w:rsidP="00926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3»             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Pr="00CE5B1E" w:rsidRDefault="00926BCA" w:rsidP="00926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Default="00926BCA" w:rsidP="00926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26BCA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6BCA" w:rsidRPr="001D0F85" w:rsidRDefault="00926BCA" w:rsidP="00926BC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6BCA" w:rsidRPr="000F6C36" w:rsidRDefault="00926BCA" w:rsidP="0092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(«ДЮЦ Дарниця»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6BCA" w:rsidRPr="0053714E" w:rsidRDefault="00926BCA" w:rsidP="00926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53C8B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F53C8B" w:rsidRPr="001D0F85" w:rsidRDefault="00F53C8B" w:rsidP="00F53C8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C8B" w:rsidRDefault="00F53C8B" w:rsidP="00F53C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C8B" w:rsidRPr="005724D4" w:rsidRDefault="00F53C8B" w:rsidP="00F53C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C8B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F53C8B" w:rsidRPr="001D0F85" w:rsidRDefault="00F53C8B" w:rsidP="00F53C8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C8B" w:rsidRDefault="00F53C8B" w:rsidP="00F53C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школа»,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C8B" w:rsidRDefault="00F53C8B" w:rsidP="00F53C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C8B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F53C8B" w:rsidRPr="001D0F85" w:rsidRDefault="00F53C8B" w:rsidP="00F53C8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C8B" w:rsidRDefault="00F53C8B" w:rsidP="00F53C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C8B" w:rsidRPr="00CE5B1E" w:rsidRDefault="00F53C8B" w:rsidP="00F53C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AE71DF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(«Сходинки»,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(«Гамбіт»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Pr="00F94B23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CE5B1E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Pr="00ED055E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»)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DF4221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CE5B1E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Pr="000D49BA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«Скандинавська гімназія» Дарницький р-н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(«СЗШ № 194»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595DDA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Pr="000F6C36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(«Мала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595DDA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(«СЗШ № 1»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595DDA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«Лідер»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Дварницький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520FF" w:rsidTr="00FC37D8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1520FF" w:rsidRPr="001D0F85" w:rsidRDefault="001520FF" w:rsidP="001520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20FF" w:rsidRPr="00926BCA" w:rsidRDefault="001520FF" w:rsidP="001520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E2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</w:tbl>
    <w:p w:rsidR="00FC37D8" w:rsidRDefault="00FC37D8" w:rsidP="00FC37D8">
      <w:pPr>
        <w:rPr>
          <w:lang w:val="uk-UA"/>
        </w:rPr>
      </w:pPr>
    </w:p>
    <w:p w:rsidR="00FC37D8" w:rsidRDefault="00FC37D8" w:rsidP="00FC37D8">
      <w:pPr>
        <w:rPr>
          <w:lang w:val="uk-UA"/>
        </w:rPr>
      </w:pPr>
    </w:p>
    <w:p w:rsidR="00FC37D8" w:rsidRDefault="00FC37D8" w:rsidP="00FC37D8">
      <w:pPr>
        <w:rPr>
          <w:lang w:val="uk-UA"/>
        </w:rPr>
      </w:pPr>
    </w:p>
    <w:p w:rsidR="00FC37D8" w:rsidRDefault="00FC37D8" w:rsidP="00FC37D8">
      <w:pPr>
        <w:rPr>
          <w:lang w:val="uk-UA"/>
        </w:rPr>
      </w:pPr>
    </w:p>
    <w:p w:rsidR="00FC37D8" w:rsidRDefault="00FC37D8" w:rsidP="00FC37D8">
      <w:pPr>
        <w:rPr>
          <w:lang w:val="uk-UA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D8" w:rsidRPr="00106845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163" w:rsidRPr="00DF4221" w:rsidRDefault="000C5163" w:rsidP="000C5163"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6BCA" w:rsidRDefault="00926BCA" w:rsidP="000C5163"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C37D8" w:rsidRDefault="00FC37D8" w:rsidP="00FC37D8">
      <w:pPr>
        <w:spacing w:after="0"/>
        <w:ind w:right="141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86E2F" w:rsidRPr="001C02E5" w:rsidRDefault="00986E2F" w:rsidP="00FC37D8"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7D8" w:rsidRDefault="00FC37D8" w:rsidP="00FC37D8">
      <w:pPr>
        <w:spacing w:after="0"/>
        <w:ind w:left="-1134" w:right="-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7480">
        <w:rPr>
          <w:rFonts w:ascii="Times New Roman" w:hAnsi="Times New Roman" w:cs="Times New Roman"/>
          <w:b/>
          <w:i/>
          <w:sz w:val="24"/>
          <w:szCs w:val="24"/>
          <w:lang w:val="uk-UA"/>
        </w:rPr>
        <w:t>В усіх турнірах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C6748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прийняли участь </w:t>
      </w:r>
      <w:r w:rsidR="00986E2F">
        <w:rPr>
          <w:rFonts w:ascii="Times New Roman" w:hAnsi="Times New Roman" w:cs="Times New Roman"/>
          <w:b/>
          <w:i/>
          <w:sz w:val="24"/>
          <w:szCs w:val="24"/>
          <w:lang w:val="uk-UA"/>
        </w:rPr>
        <w:t>149</w:t>
      </w:r>
      <w:r w:rsidR="00F53C8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67480">
        <w:rPr>
          <w:rFonts w:ascii="Times New Roman" w:hAnsi="Times New Roman" w:cs="Times New Roman"/>
          <w:b/>
          <w:i/>
          <w:sz w:val="24"/>
          <w:szCs w:val="24"/>
          <w:lang w:val="uk-UA"/>
        </w:rPr>
        <w:t>учасник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ів</w:t>
      </w:r>
      <w:r w:rsidRPr="00C6748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, з яких </w:t>
      </w:r>
      <w:r w:rsidR="00986E2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13 </w:t>
      </w:r>
      <w:r w:rsidRPr="00C67480">
        <w:rPr>
          <w:rFonts w:ascii="Times New Roman" w:hAnsi="Times New Roman" w:cs="Times New Roman"/>
          <w:b/>
          <w:i/>
          <w:sz w:val="24"/>
          <w:szCs w:val="24"/>
          <w:lang w:val="uk-UA"/>
        </w:rPr>
        <w:t>дівчат.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F53C8B" w:rsidRDefault="00FC37D8" w:rsidP="00F53C8B">
      <w:pPr>
        <w:spacing w:after="12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43EA9">
        <w:rPr>
          <w:rFonts w:ascii="Times New Roman" w:hAnsi="Times New Roman" w:cs="Times New Roman"/>
          <w:sz w:val="24"/>
          <w:szCs w:val="24"/>
          <w:lang w:val="uk-UA"/>
        </w:rPr>
        <w:t>Прий</w:t>
      </w:r>
      <w:r>
        <w:rPr>
          <w:rFonts w:ascii="Times New Roman" w:hAnsi="Times New Roman" w:cs="Times New Roman"/>
          <w:sz w:val="24"/>
          <w:szCs w:val="24"/>
          <w:lang w:val="uk-UA"/>
        </w:rPr>
        <w:t>няли участь у змаганні: приїж</w:t>
      </w:r>
      <w:r w:rsidRPr="00843EA9">
        <w:rPr>
          <w:rFonts w:ascii="Times New Roman" w:hAnsi="Times New Roman" w:cs="Times New Roman"/>
          <w:sz w:val="24"/>
          <w:szCs w:val="24"/>
          <w:lang w:val="uk-UA"/>
        </w:rPr>
        <w:t xml:space="preserve">джих з </w:t>
      </w:r>
      <w:r w:rsidR="000C5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6E2F" w:rsidRPr="00986E2F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843EA9">
        <w:rPr>
          <w:rFonts w:ascii="Times New Roman" w:hAnsi="Times New Roman" w:cs="Times New Roman"/>
          <w:sz w:val="24"/>
          <w:szCs w:val="24"/>
          <w:lang w:val="uk-UA"/>
        </w:rPr>
        <w:t xml:space="preserve"> міст України та </w:t>
      </w:r>
      <w:r w:rsidR="00986E2F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F53C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3EA9">
        <w:rPr>
          <w:rFonts w:ascii="Times New Roman" w:hAnsi="Times New Roman" w:cs="Times New Roman"/>
          <w:sz w:val="24"/>
          <w:szCs w:val="24"/>
          <w:lang w:val="uk-UA"/>
        </w:rPr>
        <w:t>команд</w:t>
      </w:r>
      <w:r w:rsidR="00986E2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43EA9">
        <w:rPr>
          <w:rFonts w:ascii="Times New Roman" w:hAnsi="Times New Roman" w:cs="Times New Roman"/>
          <w:sz w:val="24"/>
          <w:szCs w:val="24"/>
          <w:lang w:val="uk-UA"/>
        </w:rPr>
        <w:t xml:space="preserve"> м. Києва.</w:t>
      </w:r>
      <w:r w:rsidR="000C51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C5163" w:rsidRDefault="00FC37D8" w:rsidP="000C5163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Залікові очки команд </w:t>
      </w:r>
      <w:proofErr w:type="spellStart"/>
      <w:r w:rsidR="000C5163">
        <w:rPr>
          <w:rFonts w:ascii="Times New Roman" w:hAnsi="Times New Roman" w:cs="Times New Roman"/>
          <w:b/>
          <w:sz w:val="24"/>
          <w:szCs w:val="24"/>
          <w:lang w:val="uk-UA"/>
        </w:rPr>
        <w:t>команд</w:t>
      </w:r>
      <w:proofErr w:type="spellEnd"/>
      <w:r w:rsidR="000C51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5163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="000C51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1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Всеукраїнського шахового фестивалю </w:t>
      </w:r>
    </w:p>
    <w:p w:rsidR="00FC37D8" w:rsidRPr="00C40C1E" w:rsidRDefault="000C5163" w:rsidP="001520FF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«Осінні канікули на Оболоні» </w:t>
      </w: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</w:t>
      </w:r>
    </w:p>
    <w:tbl>
      <w:tblPr>
        <w:tblW w:w="93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5"/>
        <w:gridCol w:w="945"/>
        <w:gridCol w:w="574"/>
        <w:gridCol w:w="575"/>
        <w:gridCol w:w="575"/>
        <w:gridCol w:w="575"/>
        <w:gridCol w:w="575"/>
        <w:gridCol w:w="859"/>
        <w:gridCol w:w="567"/>
      </w:tblGrid>
      <w:tr w:rsidR="00E76083" w:rsidRPr="000F6C36" w:rsidTr="00E76083">
        <w:trPr>
          <w:trHeight w:val="234"/>
        </w:trPr>
        <w:tc>
          <w:tcPr>
            <w:tcW w:w="567" w:type="dxa"/>
            <w:vMerge w:val="restart"/>
            <w:vAlign w:val="center"/>
          </w:tcPr>
          <w:p w:rsidR="00E76083" w:rsidRPr="000F6C36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545" w:type="dxa"/>
            <w:vMerge w:val="restart"/>
            <w:vAlign w:val="center"/>
          </w:tcPr>
          <w:p w:rsidR="00E76083" w:rsidRPr="000F6C36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945" w:type="dxa"/>
            <w:vMerge w:val="restart"/>
            <w:vAlign w:val="center"/>
          </w:tcPr>
          <w:p w:rsidR="00E76083" w:rsidRPr="000F6C36" w:rsidRDefault="00E76083" w:rsidP="00FC37D8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733" w:type="dxa"/>
            <w:gridSpan w:val="6"/>
            <w:vAlign w:val="center"/>
          </w:tcPr>
          <w:p w:rsidR="00E76083" w:rsidRPr="000F6C36" w:rsidRDefault="00E76083" w:rsidP="00E7608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Турніри</w:t>
            </w:r>
          </w:p>
        </w:tc>
        <w:tc>
          <w:tcPr>
            <w:tcW w:w="567" w:type="dxa"/>
            <w:vMerge w:val="restart"/>
            <w:vAlign w:val="center"/>
          </w:tcPr>
          <w:p w:rsidR="00E76083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Дів-</w:t>
            </w:r>
            <w:proofErr w:type="spellEnd"/>
          </w:p>
          <w:p w:rsidR="00E76083" w:rsidRPr="000F6C36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чата</w:t>
            </w:r>
            <w:proofErr w:type="spellEnd"/>
          </w:p>
        </w:tc>
      </w:tr>
      <w:tr w:rsidR="00E76083" w:rsidRPr="000F6C36" w:rsidTr="00E76083">
        <w:trPr>
          <w:trHeight w:val="131"/>
        </w:trPr>
        <w:tc>
          <w:tcPr>
            <w:tcW w:w="567" w:type="dxa"/>
            <w:vMerge/>
            <w:vAlign w:val="center"/>
          </w:tcPr>
          <w:p w:rsidR="00E76083" w:rsidRPr="000F6C36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5" w:type="dxa"/>
            <w:vMerge/>
            <w:vAlign w:val="center"/>
          </w:tcPr>
          <w:p w:rsidR="00E76083" w:rsidRPr="000F6C36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dxa"/>
            <w:vMerge/>
            <w:vAlign w:val="center"/>
          </w:tcPr>
          <w:p w:rsidR="00E76083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4" w:type="dxa"/>
            <w:vAlign w:val="center"/>
          </w:tcPr>
          <w:p w:rsidR="00E76083" w:rsidRPr="00843EA9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Ком.</w:t>
            </w:r>
          </w:p>
        </w:tc>
        <w:tc>
          <w:tcPr>
            <w:tcW w:w="575" w:type="dxa"/>
            <w:vAlign w:val="center"/>
          </w:tcPr>
          <w:p w:rsidR="00E76083" w:rsidRPr="00A94588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575" w:type="dxa"/>
            <w:vAlign w:val="center"/>
          </w:tcPr>
          <w:p w:rsidR="00E76083" w:rsidRPr="009A57CD" w:rsidRDefault="00E76083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</w:p>
        </w:tc>
        <w:tc>
          <w:tcPr>
            <w:tcW w:w="575" w:type="dxa"/>
            <w:vAlign w:val="center"/>
          </w:tcPr>
          <w:p w:rsidR="00E76083" w:rsidRPr="00843EA9" w:rsidRDefault="00E76083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75" w:type="dxa"/>
            <w:vAlign w:val="center"/>
          </w:tcPr>
          <w:p w:rsidR="00E76083" w:rsidRPr="00843EA9" w:rsidRDefault="00E76083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59" w:type="dxa"/>
            <w:vAlign w:val="center"/>
          </w:tcPr>
          <w:p w:rsidR="00E76083" w:rsidRPr="009A57CD" w:rsidRDefault="00E76083" w:rsidP="005F65BC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Рапід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E76083" w:rsidRPr="005E54CD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10684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5" w:type="dxa"/>
            <w:vAlign w:val="center"/>
          </w:tcPr>
          <w:p w:rsidR="004477AE" w:rsidRPr="000F6C36" w:rsidRDefault="004477AE" w:rsidP="007C76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«Оболонь-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5" w:type="dxa"/>
            <w:vAlign w:val="center"/>
          </w:tcPr>
          <w:p w:rsidR="004477AE" w:rsidRPr="005724D4" w:rsidRDefault="004477AE" w:rsidP="007C7666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7C7666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7C76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7C76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7C76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C76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7C7666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4477AE" w:rsidRPr="00A766CF" w:rsidRDefault="004477AE" w:rsidP="007C766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5" w:type="dxa"/>
            <w:vAlign w:val="center"/>
          </w:tcPr>
          <w:p w:rsidR="004477AE" w:rsidRDefault="004477AE" w:rsidP="007F6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«Десантник»     </w:t>
            </w:r>
          </w:p>
        </w:tc>
        <w:tc>
          <w:tcPr>
            <w:tcW w:w="945" w:type="dxa"/>
            <w:vAlign w:val="center"/>
          </w:tcPr>
          <w:p w:rsidR="004477AE" w:rsidRPr="00595DDA" w:rsidRDefault="004477AE" w:rsidP="007F6A60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7F6A6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7F6A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4477AE" w:rsidRPr="00270FC1" w:rsidRDefault="004477AE" w:rsidP="007F6A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F6A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F6A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7F6A60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7F6A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45" w:type="dxa"/>
            <w:vAlign w:val="center"/>
          </w:tcPr>
          <w:p w:rsidR="004477AE" w:rsidRPr="00F94B23" w:rsidRDefault="004477AE" w:rsidP="007516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«Товариш»           </w:t>
            </w:r>
          </w:p>
        </w:tc>
        <w:tc>
          <w:tcPr>
            <w:tcW w:w="945" w:type="dxa"/>
            <w:vAlign w:val="center"/>
          </w:tcPr>
          <w:p w:rsidR="004477AE" w:rsidRDefault="004477AE" w:rsidP="007516C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58,0</w:t>
            </w:r>
          </w:p>
        </w:tc>
        <w:tc>
          <w:tcPr>
            <w:tcW w:w="574" w:type="dxa"/>
            <w:vAlign w:val="center"/>
          </w:tcPr>
          <w:p w:rsidR="004477AE" w:rsidRDefault="004477AE" w:rsidP="007516C1">
            <w:pPr>
              <w:spacing w:after="0"/>
              <w:ind w:left="-203"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7516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7516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516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516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7516C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7516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5" w:type="dxa"/>
            <w:vAlign w:val="center"/>
          </w:tcPr>
          <w:p w:rsidR="004477AE" w:rsidRPr="000F6C36" w:rsidRDefault="004477AE" w:rsidP="00A207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</w:p>
        </w:tc>
        <w:tc>
          <w:tcPr>
            <w:tcW w:w="945" w:type="dxa"/>
            <w:vAlign w:val="center"/>
          </w:tcPr>
          <w:p w:rsidR="004477AE" w:rsidRPr="005724D4" w:rsidRDefault="004477AE" w:rsidP="00A2070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A2070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A2070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A2070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A2070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A2070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A2070F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4477AE" w:rsidRPr="00A766CF" w:rsidRDefault="004477AE" w:rsidP="00A2070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5" w:type="dxa"/>
            <w:vAlign w:val="center"/>
          </w:tcPr>
          <w:p w:rsidR="004477AE" w:rsidRDefault="004477AE" w:rsidP="007220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«ДЮСШ – 3»              </w:t>
            </w:r>
          </w:p>
        </w:tc>
        <w:tc>
          <w:tcPr>
            <w:tcW w:w="945" w:type="dxa"/>
            <w:vAlign w:val="center"/>
          </w:tcPr>
          <w:p w:rsidR="004477AE" w:rsidRDefault="004477AE" w:rsidP="0072209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72209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72209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72209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2209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2209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722092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C2768" w:rsidRDefault="004477AE" w:rsidP="007220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5" w:type="dxa"/>
            <w:vAlign w:val="center"/>
          </w:tcPr>
          <w:p w:rsidR="004477AE" w:rsidRPr="00F94B23" w:rsidRDefault="004477AE" w:rsidP="001412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F94B2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Подільський </w:t>
            </w:r>
          </w:p>
        </w:tc>
        <w:tc>
          <w:tcPr>
            <w:tcW w:w="945" w:type="dxa"/>
            <w:vAlign w:val="center"/>
          </w:tcPr>
          <w:p w:rsidR="004477AE" w:rsidRDefault="004477AE" w:rsidP="00141266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141266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1412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412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412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4126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09523F" w:rsidRDefault="004477AE" w:rsidP="00141266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4477AE" w:rsidRPr="00487DE1" w:rsidRDefault="004477AE" w:rsidP="0014126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5" w:type="dxa"/>
            <w:vAlign w:val="center"/>
          </w:tcPr>
          <w:p w:rsidR="004477AE" w:rsidRDefault="004477AE" w:rsidP="007C31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«Авангард»          </w:t>
            </w:r>
          </w:p>
        </w:tc>
        <w:tc>
          <w:tcPr>
            <w:tcW w:w="945" w:type="dxa"/>
            <w:vAlign w:val="center"/>
          </w:tcPr>
          <w:p w:rsidR="004477AE" w:rsidRDefault="004477AE" w:rsidP="007C312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7C312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7C31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7C31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C31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C31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7C3123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4477AE" w:rsidRPr="00D51290" w:rsidRDefault="004477AE" w:rsidP="007C312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5" w:type="dxa"/>
            <w:vAlign w:val="center"/>
          </w:tcPr>
          <w:p w:rsidR="004477AE" w:rsidRDefault="004477AE" w:rsidP="00DE7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«ДЮЦ Дарниця» </w:t>
            </w:r>
          </w:p>
        </w:tc>
        <w:tc>
          <w:tcPr>
            <w:tcW w:w="945" w:type="dxa"/>
            <w:vAlign w:val="center"/>
          </w:tcPr>
          <w:p w:rsidR="004477AE" w:rsidRPr="000F6C36" w:rsidRDefault="004477AE" w:rsidP="00DE71D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574" w:type="dxa"/>
            <w:vAlign w:val="center"/>
          </w:tcPr>
          <w:p w:rsidR="004477AE" w:rsidRPr="007F049A" w:rsidRDefault="004477AE" w:rsidP="00DE71D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E7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E7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E7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E7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DE71D3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7F049A" w:rsidRDefault="004477AE" w:rsidP="00DE71D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5" w:type="dxa"/>
            <w:vAlign w:val="center"/>
          </w:tcPr>
          <w:p w:rsidR="004477AE" w:rsidRDefault="004477AE" w:rsidP="00F664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5" w:type="dxa"/>
            <w:vAlign w:val="center"/>
          </w:tcPr>
          <w:p w:rsidR="004477AE" w:rsidRDefault="004477AE" w:rsidP="00F6642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74" w:type="dxa"/>
            <w:vAlign w:val="center"/>
          </w:tcPr>
          <w:p w:rsidR="004477AE" w:rsidRDefault="004477AE" w:rsidP="00F66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F6642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F6642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F6642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F6642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F6642F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F664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0F6C36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5" w:type="dxa"/>
            <w:vAlign w:val="center"/>
          </w:tcPr>
          <w:p w:rsidR="004477AE" w:rsidRPr="00ED055E" w:rsidRDefault="004477AE" w:rsidP="00DA0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945" w:type="dxa"/>
            <w:vAlign w:val="center"/>
          </w:tcPr>
          <w:p w:rsidR="004477AE" w:rsidRDefault="004477AE" w:rsidP="00DA012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74" w:type="dxa"/>
            <w:vAlign w:val="center"/>
          </w:tcPr>
          <w:p w:rsidR="004477AE" w:rsidRPr="003C2768" w:rsidRDefault="004477AE" w:rsidP="00DA01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7F049A" w:rsidRDefault="004477AE" w:rsidP="00DA012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7F049A" w:rsidRDefault="004477AE" w:rsidP="00DA012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545" w:type="dxa"/>
            <w:vAlign w:val="center"/>
          </w:tcPr>
          <w:p w:rsidR="004477AE" w:rsidRDefault="004477AE" w:rsidP="00DA0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Коломия   Івано-Франківська</w:t>
            </w:r>
          </w:p>
        </w:tc>
        <w:tc>
          <w:tcPr>
            <w:tcW w:w="945" w:type="dxa"/>
            <w:vAlign w:val="center"/>
          </w:tcPr>
          <w:p w:rsidR="004477AE" w:rsidRDefault="004477AE" w:rsidP="00DA012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DA01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DA012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DA0127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545" w:type="dxa"/>
            <w:vAlign w:val="center"/>
          </w:tcPr>
          <w:p w:rsidR="004477AE" w:rsidRDefault="004477AE" w:rsidP="0026436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«Афіни»                    </w:t>
            </w:r>
          </w:p>
        </w:tc>
        <w:tc>
          <w:tcPr>
            <w:tcW w:w="945" w:type="dxa"/>
            <w:vAlign w:val="center"/>
          </w:tcPr>
          <w:p w:rsidR="004477AE" w:rsidRPr="0062265C" w:rsidRDefault="004477AE" w:rsidP="0026436B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26436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26436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26436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26436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26436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26436B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487DE1" w:rsidRDefault="004477AE" w:rsidP="0026436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545" w:type="dxa"/>
            <w:vAlign w:val="center"/>
          </w:tcPr>
          <w:p w:rsidR="004477AE" w:rsidRDefault="004477AE" w:rsidP="00FF5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без клубу</w:t>
            </w:r>
          </w:p>
        </w:tc>
        <w:tc>
          <w:tcPr>
            <w:tcW w:w="945" w:type="dxa"/>
            <w:vAlign w:val="center"/>
          </w:tcPr>
          <w:p w:rsidR="004477AE" w:rsidRDefault="004477AE" w:rsidP="00FF5DF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74" w:type="dxa"/>
            <w:vAlign w:val="center"/>
          </w:tcPr>
          <w:p w:rsidR="004477AE" w:rsidRDefault="004477AE" w:rsidP="00FF5D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FF5DF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FF5DF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FF5DF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FF5DF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FF5DF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4477AE" w:rsidRPr="003C2768" w:rsidRDefault="004477AE" w:rsidP="00FF5DF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545" w:type="dxa"/>
            <w:vAlign w:val="center"/>
          </w:tcPr>
          <w:p w:rsidR="004477AE" w:rsidRDefault="004477AE" w:rsidP="00DA0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«Бригантина» </w:t>
            </w:r>
          </w:p>
        </w:tc>
        <w:tc>
          <w:tcPr>
            <w:tcW w:w="945" w:type="dxa"/>
            <w:vAlign w:val="center"/>
          </w:tcPr>
          <w:p w:rsidR="004477AE" w:rsidRDefault="004477AE" w:rsidP="00DA012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74" w:type="dxa"/>
            <w:vAlign w:val="center"/>
          </w:tcPr>
          <w:p w:rsidR="004477AE" w:rsidRDefault="004477AE" w:rsidP="00DA01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DA012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487DE1" w:rsidRDefault="004477AE" w:rsidP="00DA0127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545" w:type="dxa"/>
            <w:vAlign w:val="center"/>
          </w:tcPr>
          <w:p w:rsidR="004477AE" w:rsidRPr="00FC37D8" w:rsidRDefault="004477AE" w:rsidP="00BC4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Луганськ</w:t>
            </w:r>
          </w:p>
        </w:tc>
        <w:tc>
          <w:tcPr>
            <w:tcW w:w="945" w:type="dxa"/>
            <w:vAlign w:val="center"/>
          </w:tcPr>
          <w:p w:rsidR="004477AE" w:rsidRDefault="004477AE" w:rsidP="00BC4EAB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BC4E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B87771" w:rsidRDefault="004477AE" w:rsidP="00BC4EA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4477AE" w:rsidRPr="00B87771" w:rsidRDefault="004477AE" w:rsidP="00BC4EA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B87771" w:rsidRDefault="004477AE" w:rsidP="00BC4EA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B87771" w:rsidRDefault="004477AE" w:rsidP="00BC4EA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BC4EAB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BC4EA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545" w:type="dxa"/>
            <w:vAlign w:val="center"/>
          </w:tcPr>
          <w:p w:rsidR="004477AE" w:rsidRDefault="004477AE" w:rsidP="004D59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«СЗШ № 194»</w:t>
            </w:r>
          </w:p>
        </w:tc>
        <w:tc>
          <w:tcPr>
            <w:tcW w:w="945" w:type="dxa"/>
            <w:vAlign w:val="center"/>
          </w:tcPr>
          <w:p w:rsidR="004477AE" w:rsidRDefault="004477AE" w:rsidP="004D5919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4D59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4D591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4D591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D591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D591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4D5919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4D5919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545" w:type="dxa"/>
            <w:vAlign w:val="center"/>
          </w:tcPr>
          <w:p w:rsidR="004477AE" w:rsidRDefault="004477AE" w:rsidP="004F4F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Почаїв     Тернопільська обл.</w:t>
            </w:r>
          </w:p>
        </w:tc>
        <w:tc>
          <w:tcPr>
            <w:tcW w:w="945" w:type="dxa"/>
            <w:vAlign w:val="center"/>
          </w:tcPr>
          <w:p w:rsidR="004477AE" w:rsidRDefault="004477AE" w:rsidP="004F4F74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4F4F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4F4F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4F4F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F4F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F4F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4F4F74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4F4F74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545" w:type="dxa"/>
            <w:vAlign w:val="center"/>
          </w:tcPr>
          <w:p w:rsidR="004477AE" w:rsidRDefault="004477AE" w:rsidP="00A745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«Шахова школа» </w:t>
            </w:r>
          </w:p>
        </w:tc>
        <w:tc>
          <w:tcPr>
            <w:tcW w:w="945" w:type="dxa"/>
            <w:vAlign w:val="center"/>
          </w:tcPr>
          <w:p w:rsidR="004477AE" w:rsidRPr="0053714E" w:rsidRDefault="004477AE" w:rsidP="00A7451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A7451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A745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A745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4477AE" w:rsidRPr="00901DEE" w:rsidRDefault="004477AE" w:rsidP="00A745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A745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A74512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B87771" w:rsidRDefault="004477AE" w:rsidP="00A745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545" w:type="dxa"/>
            <w:vAlign w:val="center"/>
          </w:tcPr>
          <w:p w:rsidR="004477AE" w:rsidRDefault="004477AE" w:rsidP="00DA4C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«КПДЮ»                      </w:t>
            </w:r>
          </w:p>
        </w:tc>
        <w:tc>
          <w:tcPr>
            <w:tcW w:w="945" w:type="dxa"/>
            <w:vAlign w:val="center"/>
          </w:tcPr>
          <w:p w:rsidR="004477AE" w:rsidRPr="00CE5B1E" w:rsidRDefault="004477AE" w:rsidP="00DA4CE8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C11B28" w:rsidRDefault="004477AE" w:rsidP="00DA4CE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DA4CE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A4CE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4CE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4CE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DA4CE8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C2768" w:rsidRDefault="004477AE" w:rsidP="00DA4CE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545" w:type="dxa"/>
            <w:vAlign w:val="center"/>
          </w:tcPr>
          <w:p w:rsidR="004477AE" w:rsidRDefault="004477AE" w:rsidP="00DA0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«Каштанчик»</w:t>
            </w:r>
          </w:p>
        </w:tc>
        <w:tc>
          <w:tcPr>
            <w:tcW w:w="945" w:type="dxa"/>
            <w:vAlign w:val="center"/>
          </w:tcPr>
          <w:p w:rsidR="004477AE" w:rsidRDefault="004477AE" w:rsidP="00DA012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DA01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DA012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DA012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DA0127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545" w:type="dxa"/>
            <w:vAlign w:val="center"/>
          </w:tcPr>
          <w:p w:rsidR="004477AE" w:rsidRPr="000F6C36" w:rsidRDefault="004477AE" w:rsidP="001D0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школа»</w:t>
            </w:r>
          </w:p>
        </w:tc>
        <w:tc>
          <w:tcPr>
            <w:tcW w:w="945" w:type="dxa"/>
            <w:vAlign w:val="center"/>
          </w:tcPr>
          <w:p w:rsidR="004477AE" w:rsidRDefault="004477AE" w:rsidP="001D04AD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7F049A" w:rsidRDefault="004477AE" w:rsidP="001D0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1D04A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D04A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D04A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D04A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7F049A" w:rsidRDefault="004477AE" w:rsidP="001D04AD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5E54CD" w:rsidRDefault="004477AE" w:rsidP="001D04AD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545" w:type="dxa"/>
            <w:vAlign w:val="center"/>
          </w:tcPr>
          <w:p w:rsidR="004477AE" w:rsidRDefault="004477AE" w:rsidP="006346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  Київська обл.</w:t>
            </w:r>
          </w:p>
        </w:tc>
        <w:tc>
          <w:tcPr>
            <w:tcW w:w="945" w:type="dxa"/>
            <w:vAlign w:val="center"/>
          </w:tcPr>
          <w:p w:rsidR="004477AE" w:rsidRDefault="004477AE" w:rsidP="0063460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63460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487DE1" w:rsidRDefault="004477AE" w:rsidP="0063460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6346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E27F2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545" w:type="dxa"/>
            <w:vAlign w:val="center"/>
          </w:tcPr>
          <w:p w:rsidR="004477AE" w:rsidRDefault="004477AE" w:rsidP="006346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Буча                   Київська обл.                            </w:t>
            </w:r>
          </w:p>
        </w:tc>
        <w:tc>
          <w:tcPr>
            <w:tcW w:w="945" w:type="dxa"/>
            <w:vAlign w:val="center"/>
          </w:tcPr>
          <w:p w:rsidR="004477AE" w:rsidRDefault="004477AE" w:rsidP="0063460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09523F" w:rsidRDefault="004477AE" w:rsidP="006346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09523F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09523F" w:rsidRDefault="004477AE" w:rsidP="0063460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09523F" w:rsidRDefault="004477AE" w:rsidP="00634607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09523F" w:rsidRDefault="004477AE" w:rsidP="006346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545" w:type="dxa"/>
            <w:vAlign w:val="center"/>
          </w:tcPr>
          <w:p w:rsidR="004477AE" w:rsidRDefault="004477AE" w:rsidP="001509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«Сходинки»</w:t>
            </w:r>
          </w:p>
        </w:tc>
        <w:tc>
          <w:tcPr>
            <w:tcW w:w="945" w:type="dxa"/>
            <w:vAlign w:val="center"/>
          </w:tcPr>
          <w:p w:rsidR="004477AE" w:rsidRDefault="004477AE" w:rsidP="0015092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150921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15092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1509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545" w:type="dxa"/>
            <w:vAlign w:val="center"/>
          </w:tcPr>
          <w:p w:rsidR="004477AE" w:rsidRDefault="004477AE" w:rsidP="001509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«Гамбіт»                    </w:t>
            </w:r>
          </w:p>
        </w:tc>
        <w:tc>
          <w:tcPr>
            <w:tcW w:w="945" w:type="dxa"/>
            <w:vAlign w:val="center"/>
          </w:tcPr>
          <w:p w:rsidR="004477AE" w:rsidRPr="005724D4" w:rsidRDefault="004477AE" w:rsidP="0015092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Default="004477AE" w:rsidP="00150921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B87771" w:rsidRDefault="004477AE" w:rsidP="0015092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B87771" w:rsidRDefault="004477AE" w:rsidP="001509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545" w:type="dxa"/>
            <w:vAlign w:val="center"/>
          </w:tcPr>
          <w:p w:rsidR="004477AE" w:rsidRDefault="004477AE" w:rsidP="001509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«СЗШ № 1»  </w:t>
            </w:r>
          </w:p>
        </w:tc>
        <w:tc>
          <w:tcPr>
            <w:tcW w:w="945" w:type="dxa"/>
            <w:vAlign w:val="center"/>
          </w:tcPr>
          <w:p w:rsidR="004477AE" w:rsidRDefault="004477AE" w:rsidP="0015092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1509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843EA9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15092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1509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545" w:type="dxa"/>
            <w:vAlign w:val="center"/>
          </w:tcPr>
          <w:p w:rsidR="004477AE" w:rsidRDefault="004477AE" w:rsidP="001509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945" w:type="dxa"/>
            <w:vAlign w:val="center"/>
          </w:tcPr>
          <w:p w:rsidR="004477AE" w:rsidRPr="005724D4" w:rsidRDefault="004477AE" w:rsidP="00150921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Default="004477AE" w:rsidP="001509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5092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15092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A766CF" w:rsidRDefault="004477AE" w:rsidP="001509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545" w:type="dxa"/>
            <w:vAlign w:val="center"/>
          </w:tcPr>
          <w:p w:rsidR="004477AE" w:rsidRDefault="004477AE" w:rsidP="004E4B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«Скандинавська гімн-я»</w:t>
            </w:r>
          </w:p>
        </w:tc>
        <w:tc>
          <w:tcPr>
            <w:tcW w:w="945" w:type="dxa"/>
            <w:vAlign w:val="center"/>
          </w:tcPr>
          <w:p w:rsidR="004477AE" w:rsidRDefault="004477AE" w:rsidP="004E4B68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4E4B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4E4B6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4E4B6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E4B6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4E4B6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4E4B68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4E4B6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545" w:type="dxa"/>
            <w:vAlign w:val="center"/>
          </w:tcPr>
          <w:p w:rsidR="004477AE" w:rsidRDefault="004477AE" w:rsidP="00706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КМП «Вікторія», Поділ</w:t>
            </w:r>
          </w:p>
        </w:tc>
        <w:tc>
          <w:tcPr>
            <w:tcW w:w="945" w:type="dxa"/>
            <w:vAlign w:val="center"/>
          </w:tcPr>
          <w:p w:rsidR="004477AE" w:rsidRDefault="004477AE" w:rsidP="0070637D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706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70637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70637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0637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70637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70637D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70637D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1520FF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5" w:type="dxa"/>
            <w:vAlign w:val="center"/>
          </w:tcPr>
          <w:p w:rsidR="004477AE" w:rsidRDefault="004477AE" w:rsidP="00875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         Чернігівська обл.</w:t>
            </w:r>
          </w:p>
        </w:tc>
        <w:tc>
          <w:tcPr>
            <w:tcW w:w="945" w:type="dxa"/>
            <w:vAlign w:val="center"/>
          </w:tcPr>
          <w:p w:rsidR="004477AE" w:rsidRDefault="004477AE" w:rsidP="008751D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8751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8751D3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8751D3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E76083">
        <w:trPr>
          <w:trHeight w:val="150"/>
        </w:trPr>
        <w:tc>
          <w:tcPr>
            <w:tcW w:w="567" w:type="dxa"/>
            <w:vAlign w:val="center"/>
          </w:tcPr>
          <w:p w:rsidR="004477AE" w:rsidRPr="001520FF" w:rsidRDefault="004477AE" w:rsidP="000E16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5" w:type="dxa"/>
            <w:vAlign w:val="center"/>
          </w:tcPr>
          <w:p w:rsidR="004477AE" w:rsidRDefault="004477AE" w:rsidP="00875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«Лідер»   </w:t>
            </w:r>
          </w:p>
        </w:tc>
        <w:tc>
          <w:tcPr>
            <w:tcW w:w="945" w:type="dxa"/>
            <w:vAlign w:val="center"/>
          </w:tcPr>
          <w:p w:rsidR="004477AE" w:rsidRDefault="004477AE" w:rsidP="008751D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8751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8751D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8751D3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8751D3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477AE" w:rsidRPr="000F6C36" w:rsidTr="001520FF">
        <w:trPr>
          <w:trHeight w:val="150"/>
        </w:trPr>
        <w:tc>
          <w:tcPr>
            <w:tcW w:w="4112" w:type="dxa"/>
            <w:gridSpan w:val="2"/>
            <w:vAlign w:val="center"/>
          </w:tcPr>
          <w:p w:rsidR="004477AE" w:rsidRDefault="004477AE" w:rsidP="008177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Всього:</w:t>
            </w:r>
          </w:p>
        </w:tc>
        <w:tc>
          <w:tcPr>
            <w:tcW w:w="945" w:type="dxa"/>
            <w:vAlign w:val="center"/>
          </w:tcPr>
          <w:p w:rsidR="004477AE" w:rsidRDefault="004477AE" w:rsidP="001068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374,0</w:t>
            </w:r>
          </w:p>
        </w:tc>
        <w:tc>
          <w:tcPr>
            <w:tcW w:w="574" w:type="dxa"/>
            <w:vAlign w:val="center"/>
          </w:tcPr>
          <w:p w:rsidR="004477AE" w:rsidRPr="00641B8C" w:rsidRDefault="004477AE" w:rsidP="00F8110B">
            <w:pPr>
              <w:spacing w:after="0"/>
              <w:ind w:left="-61"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</w:t>
            </w:r>
          </w:p>
        </w:tc>
        <w:tc>
          <w:tcPr>
            <w:tcW w:w="575" w:type="dxa"/>
            <w:vAlign w:val="center"/>
          </w:tcPr>
          <w:p w:rsidR="004477AE" w:rsidRPr="005E54CD" w:rsidRDefault="004477AE" w:rsidP="0010684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4477AE" w:rsidRPr="003C2768" w:rsidRDefault="004477AE" w:rsidP="0010684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0684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4477AE" w:rsidRPr="00487DE1" w:rsidRDefault="004477AE" w:rsidP="0010684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859" w:type="dxa"/>
            <w:vAlign w:val="center"/>
          </w:tcPr>
          <w:p w:rsidR="004477AE" w:rsidRPr="00375B0B" w:rsidRDefault="004477AE" w:rsidP="00106845"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567" w:type="dxa"/>
            <w:vAlign w:val="center"/>
          </w:tcPr>
          <w:p w:rsidR="004477AE" w:rsidRPr="00375B0B" w:rsidRDefault="004477AE" w:rsidP="005F65B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</w:tr>
    </w:tbl>
    <w:p w:rsidR="00E76083" w:rsidRDefault="00FC37D8" w:rsidP="00E76083">
      <w:pPr>
        <w:spacing w:before="120" w:after="0"/>
        <w:ind w:left="-1134" w:right="-426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Примітка: Як іде начислення залікових очок: В особистому заліку</w:t>
      </w:r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заліку серед дівчат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та 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</w:t>
      </w:r>
      <w:proofErr w:type="spellStart"/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>рапіді</w:t>
      </w:r>
      <w:proofErr w:type="spellEnd"/>
      <w:r w:rsidR="00E76083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</w:p>
    <w:p w:rsidR="00FC37D8" w:rsidRDefault="00FC37D8" w:rsidP="00FC37D8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 місце в турнірі команді надається – 10 очок, 2 місце в турнірі – 9 очок , 3 місце – 8 очок,</w:t>
      </w:r>
    </w:p>
    <w:p w:rsidR="00FC37D8" w:rsidRDefault="00FC37D8" w:rsidP="00FC37D8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4 місце – 7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5 місце – 6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6 місце – 5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7 місце – 4 очки,8 місце – 3 очки. 9 місце – 2 очки,</w:t>
      </w:r>
    </w:p>
    <w:p w:rsidR="00FC37D8" w:rsidRDefault="00FC37D8" w:rsidP="00FC37D8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10 місце – 1 залікове очко.</w:t>
      </w:r>
    </w:p>
    <w:p w:rsidR="00FC37D8" w:rsidRPr="00926BCA" w:rsidRDefault="00FC37D8" w:rsidP="00926BCA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командному та сімейному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заліку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>1 місце –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7 залікових очок, 2 місце – 5 очок, 3 місце – 4очки, 4 місце – 3 очки, 5 місце – 2 очки, 6 місце – 1 залікове очко. </w:t>
      </w:r>
    </w:p>
    <w:p w:rsidR="00535ADF" w:rsidRPr="00DF4221" w:rsidRDefault="00535ADF" w:rsidP="00FC37D8">
      <w:pPr>
        <w:rPr>
          <w:lang w:val="uk-UA"/>
        </w:rPr>
      </w:pPr>
    </w:p>
    <w:sectPr w:rsidR="00535ADF" w:rsidRPr="00DF4221" w:rsidSect="0018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392073"/>
    <w:rsid w:val="00010502"/>
    <w:rsid w:val="00043954"/>
    <w:rsid w:val="0004686C"/>
    <w:rsid w:val="000C5163"/>
    <w:rsid w:val="000D49BA"/>
    <w:rsid w:val="000F1C7E"/>
    <w:rsid w:val="00106845"/>
    <w:rsid w:val="00111484"/>
    <w:rsid w:val="001520FF"/>
    <w:rsid w:val="00180F80"/>
    <w:rsid w:val="001A0ABA"/>
    <w:rsid w:val="001C4D2F"/>
    <w:rsid w:val="002619AE"/>
    <w:rsid w:val="00270FC1"/>
    <w:rsid w:val="00392073"/>
    <w:rsid w:val="004249A2"/>
    <w:rsid w:val="004477AE"/>
    <w:rsid w:val="00472D7F"/>
    <w:rsid w:val="004827C6"/>
    <w:rsid w:val="00535ADF"/>
    <w:rsid w:val="005D57CF"/>
    <w:rsid w:val="005F65BC"/>
    <w:rsid w:val="00626B36"/>
    <w:rsid w:val="006F796D"/>
    <w:rsid w:val="007B4B7F"/>
    <w:rsid w:val="007F58C1"/>
    <w:rsid w:val="008177FC"/>
    <w:rsid w:val="008D2FC6"/>
    <w:rsid w:val="00926BCA"/>
    <w:rsid w:val="00986E2F"/>
    <w:rsid w:val="00A1444D"/>
    <w:rsid w:val="00AE2E3F"/>
    <w:rsid w:val="00C87DE9"/>
    <w:rsid w:val="00D61E98"/>
    <w:rsid w:val="00DF4221"/>
    <w:rsid w:val="00E117BD"/>
    <w:rsid w:val="00E22977"/>
    <w:rsid w:val="00E76083"/>
    <w:rsid w:val="00F53C8B"/>
    <w:rsid w:val="00F8110B"/>
    <w:rsid w:val="00F95D26"/>
    <w:rsid w:val="00FA5B4E"/>
    <w:rsid w:val="00FC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0"/>
  </w:style>
  <w:style w:type="paragraph" w:styleId="2">
    <w:name w:val="heading 2"/>
    <w:basedOn w:val="a"/>
    <w:next w:val="a"/>
    <w:link w:val="20"/>
    <w:qFormat/>
    <w:rsid w:val="00FC37D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37D8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FC37D8"/>
    <w:rPr>
      <w:color w:val="000000"/>
      <w:u w:val="single"/>
    </w:rPr>
  </w:style>
  <w:style w:type="paragraph" w:customStyle="1" w:styleId="tournamentname">
    <w:name w:val="tournamentname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FC37D8"/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FC37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FC37D8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FC37D8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link w:val="a6"/>
    <w:uiPriority w:val="99"/>
    <w:semiHidden/>
    <w:rsid w:val="00FC37D8"/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FC37D8"/>
    <w:rPr>
      <w:b/>
      <w:bCs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FC37D8"/>
    <w:rPr>
      <w:b/>
      <w:bCs/>
    </w:rPr>
  </w:style>
  <w:style w:type="character" w:customStyle="1" w:styleId="10">
    <w:name w:val="Тема примечания Знак1"/>
    <w:basedOn w:val="1"/>
    <w:link w:val="a8"/>
    <w:uiPriority w:val="99"/>
    <w:semiHidden/>
    <w:rsid w:val="00FC37D8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FC37D8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FC3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uiPriority w:val="99"/>
    <w:semiHidden/>
    <w:rsid w:val="00FC37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C37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A292-CA6D-40C9-AFB9-36FCDEDD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Шистарева</dc:creator>
  <cp:lastModifiedBy>Анна Шистарева</cp:lastModifiedBy>
  <cp:revision>16</cp:revision>
  <cp:lastPrinted>2016-11-02T16:07:00Z</cp:lastPrinted>
  <dcterms:created xsi:type="dcterms:W3CDTF">2016-11-02T13:23:00Z</dcterms:created>
  <dcterms:modified xsi:type="dcterms:W3CDTF">2016-11-07T06:46:00Z</dcterms:modified>
</cp:coreProperties>
</file>